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277" w:rsidRPr="00E77003" w:rsidRDefault="00294ECA" w:rsidP="00294ECA">
      <w:pPr>
        <w:ind w:left="7080" w:firstLine="708"/>
        <w:jc w:val="left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E77003">
        <w:rPr>
          <w:rFonts w:ascii="Times New Roman" w:hAnsi="Times New Roman" w:cs="Times New Roman"/>
          <w:sz w:val="24"/>
          <w:szCs w:val="24"/>
          <w:lang w:val="sr-Cyrl-RS"/>
        </w:rPr>
        <w:t>Образац 2.</w:t>
      </w:r>
      <w:r w:rsidR="009F0277" w:rsidRPr="00E77003">
        <w:rPr>
          <w:rFonts w:ascii="Times New Roman" w:hAnsi="Times New Roman" w:cs="Times New Roman"/>
          <w:sz w:val="24"/>
          <w:szCs w:val="24"/>
          <w:lang w:val="sr-Cyrl-RS"/>
        </w:rPr>
        <w:fldChar w:fldCharType="begin"/>
      </w:r>
      <w:r w:rsidR="009F0277" w:rsidRPr="00E77003">
        <w:rPr>
          <w:rFonts w:ascii="Times New Roman" w:hAnsi="Times New Roman" w:cs="Times New Roman"/>
          <w:sz w:val="24"/>
          <w:szCs w:val="24"/>
          <w:lang w:val="sr-Cyrl-RS"/>
        </w:rPr>
        <w:instrText xml:space="preserve"> LINK Excel.Sheet.8 "C:\\Users\\neboj\\Desktop\\РТР 2 Godisnji_izvestaj.xls" "Strana 1!R1C1:R38C16" \a \f 4 \h  \* MERGEFORMAT </w:instrText>
      </w:r>
      <w:r w:rsidR="009F0277" w:rsidRPr="00E77003">
        <w:rPr>
          <w:rFonts w:ascii="Times New Roman" w:hAnsi="Times New Roman" w:cs="Times New Roman"/>
          <w:sz w:val="24"/>
          <w:szCs w:val="24"/>
          <w:lang w:val="sr-Cyrl-RS"/>
        </w:rPr>
        <w:fldChar w:fldCharType="separate"/>
      </w:r>
    </w:p>
    <w:tbl>
      <w:tblPr>
        <w:tblW w:w="9246" w:type="dxa"/>
        <w:tblLook w:val="04A0" w:firstRow="1" w:lastRow="0" w:firstColumn="1" w:lastColumn="0" w:noHBand="0" w:noVBand="1"/>
      </w:tblPr>
      <w:tblGrid>
        <w:gridCol w:w="1011"/>
        <w:gridCol w:w="1010"/>
        <w:gridCol w:w="1009"/>
        <w:gridCol w:w="698"/>
        <w:gridCol w:w="1009"/>
        <w:gridCol w:w="1009"/>
        <w:gridCol w:w="1009"/>
        <w:gridCol w:w="1183"/>
        <w:gridCol w:w="543"/>
        <w:gridCol w:w="543"/>
        <w:gridCol w:w="216"/>
        <w:gridCol w:w="6"/>
      </w:tblGrid>
      <w:tr w:rsidR="009F0277" w:rsidRPr="00E77003" w:rsidTr="009F0277">
        <w:trPr>
          <w:trHeight w:val="300"/>
        </w:trPr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294ECA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gridAfter w:val="1"/>
          <w:wAfter w:w="6" w:type="dxa"/>
          <w:trHeight w:val="255"/>
        </w:trPr>
        <w:tc>
          <w:tcPr>
            <w:tcW w:w="92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  <w:t xml:space="preserve">ГОДИШЊИ ИЗВЕШТАЈ  </w:t>
            </w:r>
          </w:p>
        </w:tc>
      </w:tr>
      <w:tr w:rsidR="009F0277" w:rsidRPr="00E77003" w:rsidTr="009F0277">
        <w:trPr>
          <w:gridAfter w:val="1"/>
          <w:wAfter w:w="6" w:type="dxa"/>
          <w:trHeight w:val="255"/>
        </w:trPr>
        <w:tc>
          <w:tcPr>
            <w:tcW w:w="92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  <w:t xml:space="preserve">О СТАВЉАЊУ ПРОИЗВОДА ПО ВРСТАМА НА ТРЖИШТЕ РЕПУБЛИКЕ СРБИЈЕ </w:t>
            </w:r>
          </w:p>
        </w:tc>
      </w:tr>
      <w:tr w:rsidR="009F0277" w:rsidRPr="00E77003" w:rsidTr="009F0277">
        <w:trPr>
          <w:trHeight w:val="300"/>
        </w:trPr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trHeight w:val="315"/>
        </w:trPr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9240" w:type="dxa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ПОДАЦИ О ПРАВНОМ ЛИЦУ ИЛИ ПРЕДУЗЕТНИКУ</w:t>
            </w: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37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Порески идентификациони број (ПИБ)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37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 xml:space="preserve">Матични број 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600"/>
        </w:trPr>
        <w:tc>
          <w:tcPr>
            <w:tcW w:w="37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 xml:space="preserve">Пун назив 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Адреса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Место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Шифра места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Поштански број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Улица и број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Телефон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Телефакс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E-mail адреса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37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Општина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37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Шифра општине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315"/>
        </w:trPr>
        <w:tc>
          <w:tcPr>
            <w:tcW w:w="372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Шифра претежне делатности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15"/>
        </w:trPr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9240" w:type="dxa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ПОДАЦИ О ОДГОВОРНОМ ЛИЦУ</w:t>
            </w: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37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Име и презиме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37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Функција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315"/>
        </w:trPr>
        <w:tc>
          <w:tcPr>
            <w:tcW w:w="372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Телефон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15"/>
        </w:trPr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9240" w:type="dxa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ПОДАЦИ О ЛИЦУ ОДГОВОРНОМ ЗА УПРАВЉАЊЕ ОТПАДОМ</w:t>
            </w: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37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Име и презиме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37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Функција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300"/>
        </w:trPr>
        <w:tc>
          <w:tcPr>
            <w:tcW w:w="372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Телефон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gridAfter w:val="1"/>
          <w:wAfter w:w="6" w:type="dxa"/>
          <w:trHeight w:val="315"/>
        </w:trPr>
        <w:tc>
          <w:tcPr>
            <w:tcW w:w="372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E-mail адреса</w:t>
            </w:r>
          </w:p>
        </w:tc>
        <w:tc>
          <w:tcPr>
            <w:tcW w:w="5512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74"/>
        </w:trPr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trHeight w:val="300"/>
        </w:trPr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trHeight w:val="300"/>
        </w:trPr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trHeight w:val="150"/>
        </w:trPr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trHeight w:val="300"/>
        </w:trPr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gridAfter w:val="1"/>
          <w:wAfter w:w="6" w:type="dxa"/>
          <w:trHeight w:val="375"/>
        </w:trPr>
        <w:tc>
          <w:tcPr>
            <w:tcW w:w="92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НАПОМЕНА</w:t>
            </w:r>
          </w:p>
        </w:tc>
      </w:tr>
      <w:tr w:rsidR="009F0277" w:rsidRPr="00E77003" w:rsidTr="009F0277">
        <w:trPr>
          <w:gridAfter w:val="1"/>
          <w:wAfter w:w="6" w:type="dxa"/>
          <w:trHeight w:val="645"/>
        </w:trPr>
        <w:tc>
          <w:tcPr>
            <w:tcW w:w="92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:rsidR="009F0277" w:rsidRPr="00E77003" w:rsidRDefault="009F0277" w:rsidP="009F0277">
            <w:pPr>
              <w:spacing w:before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Извештај се доставља Агенцији уносом података у информациони систем Националног регистра извора загађивања.</w:t>
            </w:r>
          </w:p>
        </w:tc>
      </w:tr>
      <w:tr w:rsidR="009F0277" w:rsidRPr="00E77003" w:rsidTr="009F0277">
        <w:trPr>
          <w:gridAfter w:val="1"/>
          <w:wAfter w:w="6" w:type="dxa"/>
          <w:trHeight w:val="585"/>
        </w:trPr>
        <w:tc>
          <w:tcPr>
            <w:tcW w:w="92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="009F0277" w:rsidRPr="00E77003" w:rsidRDefault="009F0277" w:rsidP="009F0277">
            <w:pPr>
              <w:spacing w:before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Правно лице или предузетник доставља обрасце извештаја најкасније до 31. марта текуће године са подацима за претходну годину.</w:t>
            </w:r>
          </w:p>
        </w:tc>
      </w:tr>
    </w:tbl>
    <w:p w:rsidR="009F0277" w:rsidRPr="00E77003" w:rsidRDefault="009F0277" w:rsidP="009F0277">
      <w:pPr>
        <w:jc w:val="left"/>
        <w:rPr>
          <w:rFonts w:ascii="Times New Roman" w:hAnsi="Times New Roman" w:cs="Times New Roman"/>
          <w:sz w:val="24"/>
          <w:szCs w:val="24"/>
          <w:lang w:val="sr-Cyrl-RS"/>
        </w:rPr>
      </w:pPr>
      <w:r w:rsidRPr="00E77003">
        <w:rPr>
          <w:rFonts w:ascii="Times New Roman" w:hAnsi="Times New Roman" w:cs="Times New Roman"/>
          <w:sz w:val="24"/>
          <w:szCs w:val="24"/>
          <w:lang w:val="sr-Cyrl-RS"/>
        </w:rPr>
        <w:lastRenderedPageBreak/>
        <w:fldChar w:fldCharType="end"/>
      </w:r>
      <w:r w:rsidRPr="00E77003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  </w:t>
      </w:r>
      <w:r w:rsidRPr="00E77003">
        <w:rPr>
          <w:rFonts w:ascii="Times New Roman" w:hAnsi="Times New Roman" w:cs="Times New Roman"/>
          <w:sz w:val="24"/>
          <w:szCs w:val="24"/>
          <w:lang w:val="sr-Cyrl-RS"/>
        </w:rPr>
        <w:fldChar w:fldCharType="begin"/>
      </w:r>
      <w:r w:rsidRPr="00E77003">
        <w:rPr>
          <w:rFonts w:ascii="Times New Roman" w:hAnsi="Times New Roman" w:cs="Times New Roman"/>
          <w:sz w:val="24"/>
          <w:szCs w:val="24"/>
          <w:lang w:val="sr-Cyrl-RS"/>
        </w:rPr>
        <w:instrText xml:space="preserve"> LINK Excel.Sheet.8 "C:\\Users\\neboj\\Desktop\\РТР 2 Godisnji_izvestaj.xls" "Strana 2.!R1C1:R114C15" \a \f 4 \h  \* MERGEFORMAT </w:instrText>
      </w:r>
      <w:r w:rsidRPr="00E77003">
        <w:rPr>
          <w:rFonts w:ascii="Times New Roman" w:hAnsi="Times New Roman" w:cs="Times New Roman"/>
          <w:sz w:val="24"/>
          <w:szCs w:val="24"/>
          <w:lang w:val="sr-Cyrl-RS"/>
        </w:rPr>
        <w:fldChar w:fldCharType="separate"/>
      </w:r>
    </w:p>
    <w:p w:rsidR="009F0277" w:rsidRPr="00E77003" w:rsidRDefault="009F0277" w:rsidP="009F0277">
      <w:pPr>
        <w:jc w:val="left"/>
        <w:rPr>
          <w:rFonts w:ascii="Times New Roman" w:hAnsi="Times New Roman" w:cs="Times New Roman"/>
          <w:sz w:val="24"/>
          <w:szCs w:val="24"/>
          <w:lang w:val="sr-Cyrl-RS"/>
        </w:rPr>
      </w:pPr>
      <w:r w:rsidRPr="00E77003">
        <w:rPr>
          <w:rFonts w:ascii="Times New Roman" w:hAnsi="Times New Roman" w:cs="Times New Roman"/>
          <w:sz w:val="24"/>
          <w:szCs w:val="24"/>
          <w:lang w:val="sr-Cyrl-RS"/>
        </w:rPr>
        <w:fldChar w:fldCharType="end"/>
      </w:r>
    </w:p>
    <w:tbl>
      <w:tblPr>
        <w:tblW w:w="8440" w:type="dxa"/>
        <w:tblLook w:val="04A0" w:firstRow="1" w:lastRow="0" w:firstColumn="1" w:lastColumn="0" w:noHBand="0" w:noVBand="1"/>
      </w:tblPr>
      <w:tblGrid>
        <w:gridCol w:w="1236"/>
        <w:gridCol w:w="561"/>
        <w:gridCol w:w="562"/>
        <w:gridCol w:w="581"/>
        <w:gridCol w:w="578"/>
        <w:gridCol w:w="576"/>
        <w:gridCol w:w="556"/>
        <w:gridCol w:w="554"/>
        <w:gridCol w:w="580"/>
        <w:gridCol w:w="460"/>
        <w:gridCol w:w="549"/>
        <w:gridCol w:w="313"/>
        <w:gridCol w:w="511"/>
        <w:gridCol w:w="222"/>
        <w:gridCol w:w="601"/>
      </w:tblGrid>
      <w:tr w:rsidR="009F0277" w:rsidRPr="00E77003" w:rsidTr="009F0277">
        <w:trPr>
          <w:trHeight w:val="600"/>
        </w:trPr>
        <w:tc>
          <w:tcPr>
            <w:tcW w:w="84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  <w:t>ПОДАЦИ О КОЛИЧИНАМА ПРОИЗВОДА ПО ВРСТАМА СТАВЉЕНИМ НА ТРЖИШТЕ РЕПУБЛИКЕ СРБИЈЕ</w:t>
            </w:r>
          </w:p>
        </w:tc>
      </w:tr>
      <w:tr w:rsidR="009F0277" w:rsidRPr="00E77003" w:rsidTr="009F0277">
        <w:trPr>
          <w:trHeight w:val="31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trHeight w:val="31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  <w:t>ИЗВЕШТАЈНА ГОДИНА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trHeight w:val="31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9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  <w:t xml:space="preserve">Врста производа </w:t>
            </w: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val="sr-Cyrl-RS" w:eastAsia="sr-Latn-RS"/>
              </w:rPr>
              <w:t>1</w:t>
            </w:r>
          </w:p>
        </w:tc>
        <w:tc>
          <w:tcPr>
            <w:tcW w:w="32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trHeight w:val="12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9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Јединица мере (ком, l, kg, m</w:t>
            </w:r>
            <w:r w:rsidRPr="00E77003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sr-Cyrl-RS" w:eastAsia="sr-Latn-RS"/>
              </w:rPr>
              <w:t>3</w:t>
            </w:r>
            <w:r w:rsidRPr="00E770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)</w:t>
            </w:r>
          </w:p>
        </w:tc>
        <w:tc>
          <w:tcPr>
            <w:tcW w:w="32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trHeight w:val="1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</w:p>
        </w:tc>
      </w:tr>
      <w:tr w:rsidR="009F0277" w:rsidRPr="00E77003" w:rsidTr="009F0277">
        <w:trPr>
          <w:trHeight w:val="88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  <w:t>Редни број</w:t>
            </w:r>
          </w:p>
        </w:tc>
        <w:tc>
          <w:tcPr>
            <w:tcW w:w="3000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  <w:t>Назив производа</w:t>
            </w:r>
          </w:p>
        </w:tc>
        <w:tc>
          <w:tcPr>
            <w:tcW w:w="220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  <w:t>Количина производа стављена на тржиште</w:t>
            </w: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val="sr-Cyrl-RS" w:eastAsia="sr-Latn-RS"/>
              </w:rPr>
              <w:t>2</w:t>
            </w:r>
          </w:p>
        </w:tc>
        <w:tc>
          <w:tcPr>
            <w:tcW w:w="228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  <w:t>Количина производа стављена на тржиште</w:t>
            </w: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val="sr-Cyrl-RS" w:eastAsia="sr-Latn-RS"/>
              </w:rPr>
              <w:t>2</w:t>
            </w:r>
          </w:p>
        </w:tc>
      </w:tr>
      <w:tr w:rsidR="009F0277" w:rsidRPr="00E77003" w:rsidTr="009F0277">
        <w:trPr>
          <w:trHeight w:val="282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3000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277" w:rsidRPr="00E77003" w:rsidRDefault="009F0277" w:rsidP="009F0277">
            <w:pPr>
              <w:spacing w:befor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  <w:t>(у јед. мере)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  <w:t>(t)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1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2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3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4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5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6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7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8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9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10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11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12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13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14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15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16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17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18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19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20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21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22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23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24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25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26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lastRenderedPageBreak/>
              <w:t>27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28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29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30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31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32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33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34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35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36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37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38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39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40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41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42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43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44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45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46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47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48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49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50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51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52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53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54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55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56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57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58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59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60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61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62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63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64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65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66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67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68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69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70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71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lastRenderedPageBreak/>
              <w:t>72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73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74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75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76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77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78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79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80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81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82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83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84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85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86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87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88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89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90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91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92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93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94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95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96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97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98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99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100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9F0277" w:rsidRPr="00E77003" w:rsidRDefault="009F0277" w:rsidP="009F0277">
            <w:pPr>
              <w:spacing w:before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  <w:t>УКУПНО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0277" w:rsidRPr="00E77003" w:rsidRDefault="009F0277" w:rsidP="009F0277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 </w:t>
            </w:r>
          </w:p>
        </w:tc>
      </w:tr>
      <w:tr w:rsidR="009F0277" w:rsidRPr="00E77003" w:rsidTr="009F0277">
        <w:trPr>
          <w:trHeight w:val="855"/>
        </w:trPr>
        <w:tc>
          <w:tcPr>
            <w:tcW w:w="84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846F53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r-Cyrl-RS" w:eastAsia="sr-Latn-RS"/>
              </w:rPr>
              <w:t>1</w:t>
            </w: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 xml:space="preserve"> Уписати врсту производа за коју се даје годишњи извештај (нпр. аутомобилске гуме, гуме на возилима, електр</w:t>
            </w:r>
            <w:r w:rsidR="00846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ични и електронски уређаји и сл</w:t>
            </w: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>). У табели се наводе количине појединачних производа из дневне евиденције.</w:t>
            </w:r>
          </w:p>
        </w:tc>
      </w:tr>
      <w:tr w:rsidR="009F0277" w:rsidRPr="00E77003" w:rsidTr="009F0277">
        <w:trPr>
          <w:trHeight w:val="825"/>
        </w:trPr>
        <w:tc>
          <w:tcPr>
            <w:tcW w:w="84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277" w:rsidRPr="00E77003" w:rsidRDefault="009F0277" w:rsidP="00846F53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</w:pP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r-Cyrl-RS" w:eastAsia="sr-Latn-RS"/>
              </w:rPr>
              <w:t>2</w:t>
            </w:r>
            <w:r w:rsidRPr="00E77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RS"/>
              </w:rPr>
              <w:t xml:space="preserve"> У поља се уписује количина производа стављених на тржиште Републике Србије у извештајној години, изражена у јединицама мере из дневне евиденције и у тонама, која се добија сабирањем месечних количина из дневне евиденције.</w:t>
            </w:r>
          </w:p>
        </w:tc>
      </w:tr>
    </w:tbl>
    <w:p w:rsidR="009F0277" w:rsidRPr="00E77003" w:rsidRDefault="009F0277" w:rsidP="009F0277">
      <w:pPr>
        <w:jc w:val="lef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0277" w:rsidRPr="00E77003" w:rsidRDefault="009F0277" w:rsidP="009F027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9F0277" w:rsidRPr="00E77003" w:rsidSect="00F1537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335" w:rsidRDefault="00F63335" w:rsidP="00F1537B">
      <w:pPr>
        <w:spacing w:before="0"/>
      </w:pPr>
      <w:r>
        <w:separator/>
      </w:r>
    </w:p>
  </w:endnote>
  <w:endnote w:type="continuationSeparator" w:id="0">
    <w:p w:rsidR="00F63335" w:rsidRDefault="00F63335" w:rsidP="00F1537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43802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1537B" w:rsidRDefault="00F1537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DD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1537B" w:rsidRDefault="00F153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335" w:rsidRDefault="00F63335" w:rsidP="00F1537B">
      <w:pPr>
        <w:spacing w:before="0"/>
      </w:pPr>
      <w:r>
        <w:separator/>
      </w:r>
    </w:p>
  </w:footnote>
  <w:footnote w:type="continuationSeparator" w:id="0">
    <w:p w:rsidR="00F63335" w:rsidRDefault="00F63335" w:rsidP="00F1537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803C3"/>
    <w:multiLevelType w:val="hybridMultilevel"/>
    <w:tmpl w:val="15CA54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05C"/>
    <w:rsid w:val="00013B7B"/>
    <w:rsid w:val="000E7E4A"/>
    <w:rsid w:val="00102303"/>
    <w:rsid w:val="001A3918"/>
    <w:rsid w:val="001C048D"/>
    <w:rsid w:val="001C77FA"/>
    <w:rsid w:val="00212FE8"/>
    <w:rsid w:val="0024008A"/>
    <w:rsid w:val="00252444"/>
    <w:rsid w:val="00291DF2"/>
    <w:rsid w:val="00294ECA"/>
    <w:rsid w:val="002C4A5F"/>
    <w:rsid w:val="00304118"/>
    <w:rsid w:val="00391986"/>
    <w:rsid w:val="003C4102"/>
    <w:rsid w:val="003F5561"/>
    <w:rsid w:val="003F5785"/>
    <w:rsid w:val="00431A83"/>
    <w:rsid w:val="004770A3"/>
    <w:rsid w:val="004A3AB0"/>
    <w:rsid w:val="004C0E4C"/>
    <w:rsid w:val="004E2FC1"/>
    <w:rsid w:val="0050698D"/>
    <w:rsid w:val="00506B0C"/>
    <w:rsid w:val="00534ADC"/>
    <w:rsid w:val="005827A6"/>
    <w:rsid w:val="005C0348"/>
    <w:rsid w:val="005F6921"/>
    <w:rsid w:val="0062205C"/>
    <w:rsid w:val="00626E05"/>
    <w:rsid w:val="00653F83"/>
    <w:rsid w:val="00674A3B"/>
    <w:rsid w:val="006908CF"/>
    <w:rsid w:val="00742B75"/>
    <w:rsid w:val="0074369F"/>
    <w:rsid w:val="007642B0"/>
    <w:rsid w:val="00773086"/>
    <w:rsid w:val="007860CC"/>
    <w:rsid w:val="007A3599"/>
    <w:rsid w:val="00846F53"/>
    <w:rsid w:val="00860D14"/>
    <w:rsid w:val="008641EF"/>
    <w:rsid w:val="008768FA"/>
    <w:rsid w:val="00886CCD"/>
    <w:rsid w:val="008B1F96"/>
    <w:rsid w:val="00930DC2"/>
    <w:rsid w:val="00956F99"/>
    <w:rsid w:val="009A2D00"/>
    <w:rsid w:val="009F0277"/>
    <w:rsid w:val="009F5F8B"/>
    <w:rsid w:val="00A00899"/>
    <w:rsid w:val="00A11654"/>
    <w:rsid w:val="00AF0072"/>
    <w:rsid w:val="00B042F7"/>
    <w:rsid w:val="00B359FD"/>
    <w:rsid w:val="00B5636D"/>
    <w:rsid w:val="00B757D6"/>
    <w:rsid w:val="00B87448"/>
    <w:rsid w:val="00BC0ED9"/>
    <w:rsid w:val="00BD26F7"/>
    <w:rsid w:val="00C258BA"/>
    <w:rsid w:val="00C35AAD"/>
    <w:rsid w:val="00C5266E"/>
    <w:rsid w:val="00CE6EAA"/>
    <w:rsid w:val="00D31CF3"/>
    <w:rsid w:val="00D37B01"/>
    <w:rsid w:val="00D717A3"/>
    <w:rsid w:val="00DE1A6D"/>
    <w:rsid w:val="00E26B13"/>
    <w:rsid w:val="00E77003"/>
    <w:rsid w:val="00E82DDD"/>
    <w:rsid w:val="00EC75D2"/>
    <w:rsid w:val="00ED29C9"/>
    <w:rsid w:val="00EF3E2D"/>
    <w:rsid w:val="00F1537B"/>
    <w:rsid w:val="00F2113E"/>
    <w:rsid w:val="00F21A47"/>
    <w:rsid w:val="00F4058A"/>
    <w:rsid w:val="00F63335"/>
    <w:rsid w:val="00FA4117"/>
    <w:rsid w:val="00FF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6A94D4-42F3-4A85-AA8F-AA9F5817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03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22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20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20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0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0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05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05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B8744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odluka-zakon">
    <w:name w:val="odluka-zakon"/>
    <w:basedOn w:val="Normal"/>
    <w:rsid w:val="00B8744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uto-style1">
    <w:name w:val="auto-style1"/>
    <w:basedOn w:val="Normal"/>
    <w:rsid w:val="00B8744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uto-style2">
    <w:name w:val="auto-style2"/>
    <w:basedOn w:val="DefaultParagraphFont"/>
    <w:rsid w:val="00B87448"/>
  </w:style>
  <w:style w:type="character" w:customStyle="1" w:styleId="v2-clan-left-1">
    <w:name w:val="v2-clan-left-1"/>
    <w:basedOn w:val="DefaultParagraphFont"/>
    <w:rsid w:val="007A3599"/>
  </w:style>
  <w:style w:type="paragraph" w:customStyle="1" w:styleId="v2-clan-left-11">
    <w:name w:val="v2-clan-left-11"/>
    <w:basedOn w:val="Normal"/>
    <w:rsid w:val="007A359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034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F6FF9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1537B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F1537B"/>
  </w:style>
  <w:style w:type="paragraph" w:styleId="Footer">
    <w:name w:val="footer"/>
    <w:basedOn w:val="Normal"/>
    <w:link w:val="FooterChar"/>
    <w:uiPriority w:val="99"/>
    <w:unhideWhenUsed/>
    <w:rsid w:val="00F1537B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F15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7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3DF0D-6D72-4760-A2EF-790069002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R</dc:creator>
  <cp:keywords/>
  <dc:description/>
  <cp:lastModifiedBy>Snezana Marinovic</cp:lastModifiedBy>
  <cp:revision>7</cp:revision>
  <cp:lastPrinted>2021-07-29T11:20:00Z</cp:lastPrinted>
  <dcterms:created xsi:type="dcterms:W3CDTF">2021-07-29T08:13:00Z</dcterms:created>
  <dcterms:modified xsi:type="dcterms:W3CDTF">2021-07-29T11:20:00Z</dcterms:modified>
</cp:coreProperties>
</file>